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D0" w:rsidRDefault="00384EB4" w:rsidP="00384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EB4">
        <w:rPr>
          <w:rFonts w:ascii="Times New Roman" w:hAnsi="Times New Roman" w:cs="Times New Roman"/>
          <w:sz w:val="28"/>
          <w:szCs w:val="28"/>
        </w:rPr>
        <w:t>Информация по коллективному иммунитету</w:t>
      </w:r>
    </w:p>
    <w:p w:rsidR="00384EB4" w:rsidRDefault="00384EB4" w:rsidP="00384E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КГБУЗ "ГБ ЗАТО Солнечный Красноярского края"</w:t>
      </w:r>
    </w:p>
    <w:p w:rsidR="00384EB4" w:rsidRDefault="00384EB4" w:rsidP="00384EB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5245"/>
        <w:gridCol w:w="5670"/>
      </w:tblGrid>
      <w:tr w:rsidR="00384EB4" w:rsidTr="001C76AC">
        <w:tc>
          <w:tcPr>
            <w:tcW w:w="2943" w:type="dxa"/>
          </w:tcPr>
          <w:p w:rsidR="00384EB4" w:rsidRDefault="00384EB4" w:rsidP="0038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привитых сотрудников </w:t>
            </w:r>
          </w:p>
        </w:tc>
        <w:tc>
          <w:tcPr>
            <w:tcW w:w="5245" w:type="dxa"/>
          </w:tcPr>
          <w:p w:rsidR="00384EB4" w:rsidRDefault="00384EB4" w:rsidP="0038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переболевших сотрудников либо имеющих временный медицинский отвод</w:t>
            </w:r>
          </w:p>
        </w:tc>
        <w:tc>
          <w:tcPr>
            <w:tcW w:w="5670" w:type="dxa"/>
          </w:tcPr>
          <w:p w:rsidR="00384EB4" w:rsidRDefault="00384EB4" w:rsidP="0038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к вакцинации</w:t>
            </w:r>
          </w:p>
        </w:tc>
      </w:tr>
      <w:tr w:rsidR="00384EB4" w:rsidTr="001C76AC">
        <w:trPr>
          <w:trHeight w:val="146"/>
        </w:trPr>
        <w:tc>
          <w:tcPr>
            <w:tcW w:w="2943" w:type="dxa"/>
          </w:tcPr>
          <w:p w:rsidR="00384EB4" w:rsidRDefault="0076119D" w:rsidP="00D8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384EB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245" w:type="dxa"/>
          </w:tcPr>
          <w:p w:rsidR="00384EB4" w:rsidRDefault="0076119D" w:rsidP="001C7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4EB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670" w:type="dxa"/>
          </w:tcPr>
          <w:p w:rsidR="00384EB4" w:rsidRDefault="0076119D" w:rsidP="00A2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6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84EB4" w:rsidRPr="00384EB4" w:rsidRDefault="00384EB4" w:rsidP="00384EB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84EB4" w:rsidRPr="00384EB4" w:rsidSect="00384E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EB4"/>
    <w:rsid w:val="00017642"/>
    <w:rsid w:val="001C6A1D"/>
    <w:rsid w:val="001C76AC"/>
    <w:rsid w:val="0038081B"/>
    <w:rsid w:val="00384EB4"/>
    <w:rsid w:val="004D0843"/>
    <w:rsid w:val="004D2405"/>
    <w:rsid w:val="005453B3"/>
    <w:rsid w:val="005E1117"/>
    <w:rsid w:val="00690037"/>
    <w:rsid w:val="0076119D"/>
    <w:rsid w:val="007B0FF4"/>
    <w:rsid w:val="00812C46"/>
    <w:rsid w:val="00940360"/>
    <w:rsid w:val="00A26F8F"/>
    <w:rsid w:val="00BC7ABE"/>
    <w:rsid w:val="00C162FC"/>
    <w:rsid w:val="00D43887"/>
    <w:rsid w:val="00D85C80"/>
    <w:rsid w:val="00E5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Глав</cp:lastModifiedBy>
  <cp:revision>14</cp:revision>
  <dcterms:created xsi:type="dcterms:W3CDTF">2021-08-05T07:23:00Z</dcterms:created>
  <dcterms:modified xsi:type="dcterms:W3CDTF">2021-09-29T01:58:00Z</dcterms:modified>
</cp:coreProperties>
</file>